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8E" w:rsidRDefault="00E87D8E" w:rsidP="00E87D8E"/>
    <w:p w:rsidR="00020030" w:rsidRDefault="001F41A9" w:rsidP="00E87D8E">
      <w:r>
        <w:t>llubi2025</w:t>
      </w:r>
    </w:p>
    <w:p w:rsidR="00B96888" w:rsidRDefault="00E46D0A" w:rsidP="00020030">
      <w:pPr>
        <w:jc w:val="center"/>
        <w:rPr>
          <w:b/>
          <w:sz w:val="24"/>
        </w:rPr>
      </w:pPr>
      <w:r w:rsidRPr="00020030">
        <w:rPr>
          <w:b/>
          <w:sz w:val="24"/>
        </w:rPr>
        <w:t>ANNEX I</w:t>
      </w:r>
      <w:r w:rsidR="00A43AAF">
        <w:rPr>
          <w:b/>
          <w:sz w:val="24"/>
        </w:rPr>
        <w:t xml:space="preserve">I - </w:t>
      </w:r>
      <w:r w:rsidR="005C2B9D" w:rsidRPr="00020030">
        <w:rPr>
          <w:b/>
          <w:sz w:val="24"/>
        </w:rPr>
        <w:t xml:space="preserve">MEMORIA </w:t>
      </w:r>
      <w:r w:rsidR="00A43AAF">
        <w:rPr>
          <w:b/>
          <w:sz w:val="24"/>
        </w:rPr>
        <w:t>ECONÒMICA</w:t>
      </w:r>
    </w:p>
    <w:p w:rsidR="00020030" w:rsidRPr="00020030" w:rsidRDefault="00020030" w:rsidP="00020030">
      <w:pPr>
        <w:jc w:val="center"/>
        <w:rPr>
          <w:b/>
          <w:sz w:val="24"/>
        </w:rPr>
      </w:pPr>
    </w:p>
    <w:p w:rsidR="00C757DE" w:rsidRDefault="000F5DD1" w:rsidP="00020030">
      <w:pPr>
        <w:numPr>
          <w:ilvl w:val="1"/>
          <w:numId w:val="4"/>
        </w:numPr>
        <w:rPr>
          <w:b/>
          <w:sz w:val="24"/>
        </w:rPr>
      </w:pPr>
      <w:r>
        <w:rPr>
          <w:b/>
          <w:sz w:val="24"/>
        </w:rPr>
        <w:t>DESPESES 202</w:t>
      </w:r>
      <w:r w:rsidR="001F41A9">
        <w:rPr>
          <w:b/>
          <w:sz w:val="24"/>
        </w:rPr>
        <w:t>4</w:t>
      </w:r>
    </w:p>
    <w:p w:rsidR="00020030" w:rsidRPr="00020030" w:rsidRDefault="00020030" w:rsidP="00020030">
      <w:pPr>
        <w:ind w:left="927"/>
        <w:rPr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3"/>
        <w:gridCol w:w="1819"/>
      </w:tblGrid>
      <w:tr w:rsidR="006238BC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OBJECTE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6238BC" w:rsidRDefault="006238BC" w:rsidP="0054033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IMPORT</w:t>
            </w:r>
          </w:p>
        </w:tc>
      </w:tr>
      <w:tr w:rsidR="006238BC" w:rsidRPr="00020030" w:rsidTr="00F97781">
        <w:trPr>
          <w:trHeight w:val="26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238BC" w:rsidRPr="00020030" w:rsidRDefault="006238BC" w:rsidP="00540330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SEU SOCIAL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Lloguer del local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lloguer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0" w:name="lloguer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 xml:space="preserve">Manteniment del local 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antenimen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" w:name="manteniment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Millora el local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millora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" w:name="millora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6238BC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1R"/>
                  <w:enabled w:val="0"/>
                  <w:calcOnExit/>
                  <w:textInput>
                    <w:type w:val="calculated"/>
                    <w:default w:val="=lloguerr+mantenimentr+millorar"/>
                  </w:textInput>
                </w:ffData>
              </w:fldChar>
            </w:r>
            <w:bookmarkStart w:id="3" w:name="SUB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=lloguerr+mantenimentr+millorar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0,00 €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3"/>
          </w:p>
        </w:tc>
      </w:tr>
      <w:tr w:rsidR="006238BC" w:rsidRPr="00020030" w:rsidTr="00F97781">
        <w:trPr>
          <w:trHeight w:val="343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FUNCIONAMENT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>
              <w:rPr>
                <w:szCs w:val="20"/>
              </w:rPr>
              <w:t>Suministres (Aigua, electricitat, etc...)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f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Material fungible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" w:name="f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Personal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3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6" w:name="f3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Assegurances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4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7" w:name="f4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 xml:space="preserve"> 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2R"/>
                  <w:enabled w:val="0"/>
                  <w:calcOnExit/>
                  <w:textInput>
                    <w:type w:val="calculated"/>
                    <w:default w:val="=f1r+f2r+f3r+f4r"/>
                  </w:textInput>
                </w:ffData>
              </w:fldChar>
            </w:r>
            <w:bookmarkStart w:id="8" w:name="SUB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=f1r+f2r+f3r+f4r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6238BC" w:rsidRPr="00020030" w:rsidTr="00F97781">
        <w:trPr>
          <w:trHeight w:val="309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DIFUSIÓ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Propaganda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d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9" w:name="d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Publicacions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d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d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3R"/>
                  <w:enabled w:val="0"/>
                  <w:calcOnExit/>
                  <w:textInput>
                    <w:type w:val="calculated"/>
                    <w:default w:val="=d1r+d2r"/>
                  </w:textInput>
                </w:ffData>
              </w:fldChar>
            </w:r>
            <w:bookmarkStart w:id="11" w:name="SUB3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=d1r+d2r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6238BC" w:rsidRPr="00020030" w:rsidTr="00F97781">
        <w:trPr>
          <w:trHeight w:val="408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238BC" w:rsidRPr="006238BC" w:rsidRDefault="006238BC" w:rsidP="006238BC">
            <w:pPr>
              <w:jc w:val="center"/>
              <w:rPr>
                <w:b/>
                <w:szCs w:val="20"/>
              </w:rPr>
            </w:pPr>
            <w:r w:rsidRPr="006238BC">
              <w:rPr>
                <w:b/>
                <w:szCs w:val="20"/>
              </w:rPr>
              <w:t>DESPESES FEDERATIVES</w:t>
            </w:r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Llicències Federatives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1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2" w:name="A1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540330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30" w:rsidRPr="00020030" w:rsidRDefault="00540330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Taxes i inscripcions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330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2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3" w:name="A2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</w:tr>
      <w:tr w:rsidR="00540330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540330" w:rsidRPr="00020030" w:rsidRDefault="00540330" w:rsidP="00020030">
            <w:pPr>
              <w:jc w:val="right"/>
              <w:rPr>
                <w:szCs w:val="20"/>
              </w:rPr>
            </w:pPr>
            <w:r w:rsidRPr="00C92899">
              <w:rPr>
                <w:szCs w:val="20"/>
              </w:rPr>
              <w:t>SUBTOTA</w:t>
            </w:r>
            <w:r w:rsidRPr="00020030">
              <w:rPr>
                <w:szCs w:val="20"/>
              </w:rPr>
              <w:t>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540330" w:rsidRPr="00020030" w:rsidRDefault="009C6F1F" w:rsidP="00DF7DB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4R"/>
                  <w:enabled w:val="0"/>
                  <w:calcOnExit/>
                  <w:textInput>
                    <w:type w:val="calculated"/>
                    <w:default w:val="=A1R+A2R"/>
                  </w:textInput>
                </w:ffData>
              </w:fldChar>
            </w:r>
            <w:bookmarkStart w:id="14" w:name="SUB4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=A1R+A2R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6238BC" w:rsidRPr="00020030" w:rsidTr="00F97781">
        <w:trPr>
          <w:trHeight w:val="2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238BC" w:rsidRDefault="006238BC" w:rsidP="006238BC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ALTRES DESPESES</w:t>
            </w:r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5" w:name="ALTRES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6" w:name="ALTRES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7" w:name="ALTRES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7"/>
          </w:p>
        </w:tc>
      </w:tr>
      <w:tr w:rsidR="006238BC" w:rsidRPr="00020030" w:rsidTr="00BD6491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6238BC">
            <w:pPr>
              <w:rPr>
                <w:szCs w:val="20"/>
              </w:rPr>
            </w:pP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8BC" w:rsidRPr="00020030" w:rsidRDefault="006238BC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ALTRE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8" w:name="ALTRES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8"/>
          </w:p>
        </w:tc>
      </w:tr>
      <w:tr w:rsidR="006238BC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6238BC" w:rsidRPr="00020030" w:rsidRDefault="006238BC" w:rsidP="006238BC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 xml:space="preserve"> SUBTOTAL</w:t>
            </w:r>
          </w:p>
        </w:tc>
        <w:tc>
          <w:tcPr>
            <w:tcW w:w="913" w:type="pct"/>
            <w:shd w:val="clear" w:color="auto" w:fill="FFF2CC"/>
            <w:vAlign w:val="center"/>
          </w:tcPr>
          <w:p w:rsidR="006238BC" w:rsidRPr="00020030" w:rsidRDefault="009C6F1F" w:rsidP="006238B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5R"/>
                  <w:enabled w:val="0"/>
                  <w:calcOnExit/>
                  <w:textInput>
                    <w:type w:val="calculated"/>
                    <w:default w:val="=ALTRES1+ALTRES2+ALTRES3+ALTRES4"/>
                  </w:textInput>
                </w:ffData>
              </w:fldChar>
            </w:r>
            <w:bookmarkStart w:id="19" w:name="SUB5R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=ALTRES1+ALTRES2+ALTRES3+ALTRES4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19"/>
          </w:p>
        </w:tc>
      </w:tr>
      <w:tr w:rsidR="00BD6491" w:rsidRPr="00020030" w:rsidTr="001E7B27">
        <w:trPr>
          <w:jc w:val="center"/>
        </w:trPr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BD6491" w:rsidRPr="00020030" w:rsidRDefault="00F97781" w:rsidP="006238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D6491" w:rsidRDefault="007A52A1" w:rsidP="006238B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OTALD"/>
                  <w:enabled w:val="0"/>
                  <w:calcOnExit/>
                  <w:textInput>
                    <w:type w:val="calculated"/>
                    <w:default w:val="=lloguerr+mantenimentr+millorar+f1r+f2r+f3r+f4r+d1r+d2r+A1R+A2R+ALTRES1+ALTRES2+ALTRES3+ALTRES4"/>
                  </w:textInput>
                </w:ffData>
              </w:fldChar>
            </w:r>
            <w:bookmarkStart w:id="20" w:name="TOTALD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=lloguerr+mantenimentr+millorar+f1r+f2r+f3r+f4r+d1r+d2r+A1R+A2R+ALTRES1+ALTRES2+ALTRES3+ALTRES4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0,00 €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0,00 €</w:t>
            </w:r>
            <w:r>
              <w:rPr>
                <w:szCs w:val="20"/>
              </w:rPr>
              <w:fldChar w:fldCharType="end"/>
            </w:r>
            <w:bookmarkEnd w:id="20"/>
          </w:p>
        </w:tc>
      </w:tr>
    </w:tbl>
    <w:p w:rsidR="00C51779" w:rsidRPr="00020030" w:rsidRDefault="00C51779" w:rsidP="00020030">
      <w:pPr>
        <w:rPr>
          <w:szCs w:val="20"/>
        </w:rPr>
      </w:pPr>
    </w:p>
    <w:p w:rsidR="002957F6" w:rsidRPr="00020030" w:rsidRDefault="000F5DD1" w:rsidP="00020030">
      <w:pPr>
        <w:numPr>
          <w:ilvl w:val="1"/>
          <w:numId w:val="4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INGRESSOS 202</w:t>
      </w:r>
      <w:r w:rsidR="001F41A9">
        <w:rPr>
          <w:b/>
          <w:sz w:val="24"/>
          <w:szCs w:val="20"/>
        </w:rPr>
        <w:t>4</w:t>
      </w:r>
    </w:p>
    <w:p w:rsidR="00020030" w:rsidRPr="00020030" w:rsidRDefault="00020030" w:rsidP="00020030">
      <w:pPr>
        <w:ind w:left="708"/>
        <w:rPr>
          <w:b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3"/>
        <w:gridCol w:w="1819"/>
      </w:tblGrid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REAL</w:t>
            </w:r>
          </w:p>
        </w:tc>
      </w:tr>
      <w:tr w:rsidR="00BD6491" w:rsidRPr="00020030" w:rsidTr="00BD649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6491" w:rsidRPr="00020030" w:rsidRDefault="00BD6491" w:rsidP="00020030">
            <w:pPr>
              <w:jc w:val="center"/>
              <w:rPr>
                <w:b/>
                <w:szCs w:val="20"/>
              </w:rPr>
            </w:pPr>
            <w:r w:rsidRPr="00020030">
              <w:rPr>
                <w:b/>
                <w:szCs w:val="20"/>
              </w:rPr>
              <w:t>RECURSOS PROPIS</w:t>
            </w:r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Quotes (socis o abonats)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1" w:name="rpr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22" w:name="_GoBack"/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bookmarkEnd w:id="22"/>
            <w:r>
              <w:rPr>
                <w:szCs w:val="20"/>
              </w:rPr>
              <w:fldChar w:fldCharType="end"/>
            </w:r>
            <w:bookmarkEnd w:id="21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Inscripcions a activitats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3" w:name="rpr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 w:rsidR="009C6F1F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3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Campanyes econòmiques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4" w:name="rpr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4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Altres ingressos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BD6491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pr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5" w:name="rpr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5"/>
          </w:p>
        </w:tc>
      </w:tr>
      <w:tr w:rsidR="00BD6491" w:rsidRPr="00020030" w:rsidTr="00F068DC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BD6491" w:rsidRPr="00020030" w:rsidRDefault="00BD6491" w:rsidP="00020030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BD6491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9"/>
                  <w:enabled w:val="0"/>
                  <w:calcOnExit w:val="0"/>
                  <w:textInput>
                    <w:type w:val="calculated"/>
                    <w:default w:val="=rpr1+rpr2+rpr3+rpr4"/>
                  </w:textInput>
                </w:ffData>
              </w:fldChar>
            </w:r>
            <w:bookmarkStart w:id="26" w:name="Texto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=rpr1+rpr2+rpr3+rpr4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26"/>
          </w:p>
        </w:tc>
      </w:tr>
      <w:tr w:rsidR="00BD6491" w:rsidRPr="00020030" w:rsidTr="00BD6491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6491" w:rsidRPr="00020030" w:rsidRDefault="00BD6491" w:rsidP="00BD6491">
            <w:pPr>
              <w:jc w:val="center"/>
              <w:rPr>
                <w:b/>
                <w:szCs w:val="20"/>
              </w:rPr>
            </w:pPr>
            <w:r w:rsidRPr="00020030">
              <w:rPr>
                <w:b/>
                <w:szCs w:val="20"/>
              </w:rPr>
              <w:t>RECURSSOS EXTERNS</w:t>
            </w:r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Consell de Mallorca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0D4DD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7" w:name="rer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 w:rsidR="000D4DD9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7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del Govern de les Illes Balears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8" w:name="rer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8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 xml:space="preserve">Subvencions de  l’Ajuntament 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9" w:name="rer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9"/>
          </w:p>
        </w:tc>
      </w:tr>
      <w:tr w:rsidR="00BD6491" w:rsidRPr="00020030" w:rsidTr="00BD6491">
        <w:trPr>
          <w:jc w:val="center"/>
        </w:trPr>
        <w:tc>
          <w:tcPr>
            <w:tcW w:w="4087" w:type="pct"/>
            <w:shd w:val="clear" w:color="auto" w:fill="auto"/>
            <w:vAlign w:val="center"/>
          </w:tcPr>
          <w:p w:rsidR="00BD6491" w:rsidRPr="00020030" w:rsidRDefault="00BD6491" w:rsidP="00020030">
            <w:pPr>
              <w:rPr>
                <w:szCs w:val="20"/>
              </w:rPr>
            </w:pPr>
            <w:r w:rsidRPr="00020030">
              <w:rPr>
                <w:szCs w:val="20"/>
              </w:rPr>
              <w:t>Subvencions d’altres entitats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D6491" w:rsidRPr="00020030" w:rsidRDefault="009C6F1F" w:rsidP="009C6F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rer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0" w:name="rer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0"/>
          </w:p>
        </w:tc>
      </w:tr>
      <w:tr w:rsidR="009C6F1F" w:rsidRPr="00020030" w:rsidTr="00F068DC">
        <w:trPr>
          <w:jc w:val="center"/>
        </w:trPr>
        <w:tc>
          <w:tcPr>
            <w:tcW w:w="4087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C6F1F" w:rsidRPr="00020030" w:rsidRDefault="009C6F1F" w:rsidP="009C6F1F">
            <w:pPr>
              <w:jc w:val="right"/>
              <w:rPr>
                <w:szCs w:val="20"/>
              </w:rPr>
            </w:pPr>
            <w:r w:rsidRPr="00020030">
              <w:rPr>
                <w:szCs w:val="20"/>
              </w:rPr>
              <w:t>SUBTOTAL</w:t>
            </w:r>
          </w:p>
        </w:tc>
        <w:tc>
          <w:tcPr>
            <w:tcW w:w="913" w:type="pct"/>
            <w:shd w:val="clear" w:color="auto" w:fill="FBE4D5"/>
            <w:vAlign w:val="center"/>
          </w:tcPr>
          <w:p w:rsidR="009C6F1F" w:rsidRPr="00020030" w:rsidRDefault="009C6F1F" w:rsidP="0002003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subti2"/>
                  <w:enabled w:val="0"/>
                  <w:calcOnExit w:val="0"/>
                  <w:textInput>
                    <w:type w:val="calculated"/>
                    <w:default w:val="=rer1+rer2+rer3+rer4"/>
                  </w:textInput>
                </w:ffData>
              </w:fldChar>
            </w:r>
            <w:bookmarkStart w:id="31" w:name="subti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=rer1+rer2+rer3+rer4 </w:instrText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DD9">
              <w:rPr>
                <w:noProof/>
                <w:szCs w:val="20"/>
              </w:rPr>
              <w:t>0</w:t>
            </w:r>
            <w:r>
              <w:rPr>
                <w:szCs w:val="20"/>
              </w:rPr>
              <w:fldChar w:fldCharType="end"/>
            </w:r>
            <w:bookmarkEnd w:id="31"/>
          </w:p>
        </w:tc>
      </w:tr>
      <w:tr w:rsidR="00BD6491" w:rsidRPr="00020030" w:rsidTr="00F068DC">
        <w:trPr>
          <w:jc w:val="center"/>
        </w:trPr>
        <w:tc>
          <w:tcPr>
            <w:tcW w:w="4087" w:type="pct"/>
            <w:tcBorders>
              <w:left w:val="single" w:sz="4" w:space="0" w:color="auto"/>
            </w:tcBorders>
            <w:shd w:val="clear" w:color="auto" w:fill="ED7D31"/>
            <w:vAlign w:val="center"/>
          </w:tcPr>
          <w:p w:rsidR="00BD6491" w:rsidRPr="007A52A1" w:rsidRDefault="007A52A1" w:rsidP="0050793A">
            <w:pPr>
              <w:pStyle w:val="Estilo4"/>
              <w:rPr>
                <w:i w:val="0"/>
                <w:color w:val="000000"/>
                <w:sz w:val="20"/>
              </w:rPr>
            </w:pPr>
            <w:r w:rsidRPr="007A52A1">
              <w:rPr>
                <w:i w:val="0"/>
                <w:color w:val="000000"/>
                <w:sz w:val="20"/>
              </w:rPr>
              <w:t>TOTAL</w:t>
            </w:r>
          </w:p>
        </w:tc>
        <w:tc>
          <w:tcPr>
            <w:tcW w:w="913" w:type="pct"/>
            <w:shd w:val="clear" w:color="auto" w:fill="ED7D31"/>
            <w:vAlign w:val="center"/>
          </w:tcPr>
          <w:p w:rsidR="00BD6491" w:rsidRPr="00665723" w:rsidRDefault="007A52A1" w:rsidP="007A52A1">
            <w:r>
              <w:fldChar w:fldCharType="begin">
                <w:ffData>
                  <w:name w:val="TOTALI"/>
                  <w:enabled w:val="0"/>
                  <w:calcOnExit w:val="0"/>
                  <w:textInput>
                    <w:type w:val="calculated"/>
                    <w:default w:val="=rpr1+rpr2+rpr3+rpr4+rer1+rer2+rer3+rer4"/>
                  </w:textInput>
                </w:ffData>
              </w:fldChar>
            </w:r>
            <w:bookmarkStart w:id="32" w:name="TOTALI"/>
            <w:r>
              <w:instrText xml:space="preserve"> FORMTEXT </w:instrText>
            </w:r>
            <w:r>
              <w:fldChar w:fldCharType="begin"/>
            </w:r>
            <w:r>
              <w:instrText xml:space="preserve"> =rpr1+rpr2+rpr3+rpr4+rer1+rer2+rer3+rer4 </w:instrText>
            </w:r>
            <w:r>
              <w:fldChar w:fldCharType="separate"/>
            </w:r>
            <w:r w:rsidR="000D4DD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0D4DD9">
              <w:rPr>
                <w:noProof/>
              </w:rPr>
              <w:t>0</w:t>
            </w:r>
            <w:r>
              <w:fldChar w:fldCharType="end"/>
            </w:r>
            <w:bookmarkEnd w:id="32"/>
          </w:p>
        </w:tc>
      </w:tr>
      <w:tr w:rsidR="007A52A1" w:rsidRPr="00020030" w:rsidTr="00F068DC">
        <w:trPr>
          <w:jc w:val="center"/>
        </w:trPr>
        <w:tc>
          <w:tcPr>
            <w:tcW w:w="40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A52A1" w:rsidRPr="007A52A1" w:rsidRDefault="007A52A1" w:rsidP="0050793A">
            <w:pPr>
              <w:pStyle w:val="Estilo4"/>
              <w:rPr>
                <w:i w:val="0"/>
                <w:color w:val="000000"/>
                <w:sz w:val="20"/>
              </w:rPr>
            </w:pPr>
            <w:r>
              <w:rPr>
                <w:i w:val="0"/>
                <w:color w:val="000000"/>
                <w:sz w:val="20"/>
              </w:rPr>
              <w:t>BALANÇ</w:t>
            </w:r>
          </w:p>
        </w:tc>
        <w:tc>
          <w:tcPr>
            <w:tcW w:w="913" w:type="pct"/>
            <w:shd w:val="clear" w:color="auto" w:fill="C9C9C9"/>
            <w:vAlign w:val="center"/>
          </w:tcPr>
          <w:p w:rsidR="007A52A1" w:rsidRDefault="007A52A1" w:rsidP="00665723">
            <w:pPr>
              <w:jc w:val="right"/>
            </w:pPr>
            <w:r>
              <w:fldChar w:fldCharType="begin">
                <w:ffData>
                  <w:name w:val="BALANÇ"/>
                  <w:enabled w:val="0"/>
                  <w:calcOnExit w:val="0"/>
                  <w:textInput>
                    <w:type w:val="calculated"/>
                    <w:default w:val="=lloguerr+mantenimentr+millorar+f1r+f2r+f3r+f4r+d1r+d2r+A1R+A2R+ALTRES1+ALTRES2+ALTRES3+ALTRES4-rpr1-rpr2-rpr3-rpr4-rer1-rer2-rer3-rer4"/>
                  </w:textInput>
                </w:ffData>
              </w:fldChar>
            </w:r>
            <w:bookmarkStart w:id="33" w:name="BALANÇ"/>
            <w:r>
              <w:instrText xml:space="preserve"> FORMTEXT </w:instrText>
            </w:r>
            <w:r>
              <w:fldChar w:fldCharType="begin"/>
            </w:r>
            <w:r>
              <w:instrText xml:space="preserve"> =lloguerr+mantenimentr+millorar+f1r+f2r+f3r+f4r+d1r+d2r+A1R+A2R+ALTRES1+ALTRES2+ALTRES3+ALTRES4-rpr1-rpr2-rpr3-rpr4-rer1-rer2-rer3-rer4 </w:instrText>
            </w:r>
            <w:r>
              <w:fldChar w:fldCharType="separate"/>
            </w:r>
            <w:r w:rsidR="000D4DD9">
              <w:rPr>
                <w:noProof/>
              </w:rPr>
              <w:instrText>0,00 €</w:instrText>
            </w:r>
            <w:r>
              <w:fldChar w:fldCharType="end"/>
            </w:r>
            <w:r>
              <w:fldChar w:fldCharType="separate"/>
            </w:r>
            <w:r w:rsidR="000D4DD9">
              <w:rPr>
                <w:noProof/>
              </w:rPr>
              <w:t>0,00 €</w:t>
            </w:r>
            <w:r>
              <w:fldChar w:fldCharType="end"/>
            </w:r>
            <w:bookmarkEnd w:id="33"/>
          </w:p>
        </w:tc>
      </w:tr>
    </w:tbl>
    <w:p w:rsidR="009F2307" w:rsidRPr="00D1411B" w:rsidRDefault="009F2307" w:rsidP="00DB165A">
      <w:pPr>
        <w:pStyle w:val="Estilo1"/>
        <w:jc w:val="left"/>
        <w:rPr>
          <w:color w:val="000000"/>
          <w:sz w:val="24"/>
          <w:szCs w:val="24"/>
        </w:rPr>
      </w:pPr>
    </w:p>
    <w:sectPr w:rsidR="009F2307" w:rsidRPr="00D1411B" w:rsidSect="00C92899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DC" w:rsidRDefault="00F068DC">
      <w:r>
        <w:separator/>
      </w:r>
    </w:p>
  </w:endnote>
  <w:endnote w:type="continuationSeparator" w:id="0">
    <w:p w:rsidR="00F068DC" w:rsidRDefault="00F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8" w:rsidRDefault="00F764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64E8" w:rsidRDefault="00F764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8" w:rsidRDefault="00F764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41A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64E8" w:rsidRDefault="00F764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DC" w:rsidRDefault="00F068DC">
      <w:r>
        <w:separator/>
      </w:r>
    </w:p>
  </w:footnote>
  <w:footnote w:type="continuationSeparator" w:id="0">
    <w:p w:rsidR="00F068DC" w:rsidRDefault="00F0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30" w:rsidRDefault="001F41A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5.5pt">
          <v:imagedata r:id="rId1" o:title="escut llub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6C3"/>
    <w:multiLevelType w:val="multilevel"/>
    <w:tmpl w:val="4DD69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7595204"/>
    <w:multiLevelType w:val="multilevel"/>
    <w:tmpl w:val="315E6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A2656A"/>
    <w:multiLevelType w:val="multilevel"/>
    <w:tmpl w:val="315E6F6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61D458D8"/>
    <w:multiLevelType w:val="multilevel"/>
    <w:tmpl w:val="45DEDCEE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3wXMPEvyM8p6gksuYICfmqA1BkmI4KirrVESQqwt6uKeZ/Uhosin6wGoEqrvuDDkCHNSBC6y+++D0bysYLz/w==" w:salt="M/DIBkf5mTuGlLgNlNo4L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145"/>
    <w:rsid w:val="00020030"/>
    <w:rsid w:val="000D4DD9"/>
    <w:rsid w:val="000F5DD1"/>
    <w:rsid w:val="000F684E"/>
    <w:rsid w:val="001B50FC"/>
    <w:rsid w:val="001C4CB7"/>
    <w:rsid w:val="001E7B27"/>
    <w:rsid w:val="001F1704"/>
    <w:rsid w:val="001F368C"/>
    <w:rsid w:val="001F41A9"/>
    <w:rsid w:val="00257712"/>
    <w:rsid w:val="00293329"/>
    <w:rsid w:val="00295753"/>
    <w:rsid w:val="002957F6"/>
    <w:rsid w:val="003400BF"/>
    <w:rsid w:val="00347FA2"/>
    <w:rsid w:val="003B3FB6"/>
    <w:rsid w:val="003E5048"/>
    <w:rsid w:val="00406641"/>
    <w:rsid w:val="00427CF3"/>
    <w:rsid w:val="00456F79"/>
    <w:rsid w:val="00465459"/>
    <w:rsid w:val="00477478"/>
    <w:rsid w:val="00485B11"/>
    <w:rsid w:val="004C75C9"/>
    <w:rsid w:val="004E08E6"/>
    <w:rsid w:val="004E25C9"/>
    <w:rsid w:val="004E5C6E"/>
    <w:rsid w:val="004F6450"/>
    <w:rsid w:val="004F736E"/>
    <w:rsid w:val="0050793A"/>
    <w:rsid w:val="00540330"/>
    <w:rsid w:val="00551C5A"/>
    <w:rsid w:val="00554261"/>
    <w:rsid w:val="00555D87"/>
    <w:rsid w:val="00574D56"/>
    <w:rsid w:val="00581BA0"/>
    <w:rsid w:val="00596718"/>
    <w:rsid w:val="005C2B9D"/>
    <w:rsid w:val="005C43B1"/>
    <w:rsid w:val="005C4D8B"/>
    <w:rsid w:val="006238BC"/>
    <w:rsid w:val="006240EE"/>
    <w:rsid w:val="00650042"/>
    <w:rsid w:val="00665723"/>
    <w:rsid w:val="00665F42"/>
    <w:rsid w:val="00671F19"/>
    <w:rsid w:val="006B3148"/>
    <w:rsid w:val="006D3BC4"/>
    <w:rsid w:val="006E1590"/>
    <w:rsid w:val="006E565D"/>
    <w:rsid w:val="0071681A"/>
    <w:rsid w:val="007763B0"/>
    <w:rsid w:val="007A52A1"/>
    <w:rsid w:val="007D70E4"/>
    <w:rsid w:val="00813145"/>
    <w:rsid w:val="00865318"/>
    <w:rsid w:val="00877C99"/>
    <w:rsid w:val="008A5ACC"/>
    <w:rsid w:val="008F6F2E"/>
    <w:rsid w:val="00915DCC"/>
    <w:rsid w:val="00921D4E"/>
    <w:rsid w:val="00930BC8"/>
    <w:rsid w:val="00953F1A"/>
    <w:rsid w:val="009600F1"/>
    <w:rsid w:val="009929DB"/>
    <w:rsid w:val="009C6F1F"/>
    <w:rsid w:val="009F2307"/>
    <w:rsid w:val="00A43AAF"/>
    <w:rsid w:val="00A73251"/>
    <w:rsid w:val="00A77C89"/>
    <w:rsid w:val="00A80597"/>
    <w:rsid w:val="00AB091D"/>
    <w:rsid w:val="00AF2C4D"/>
    <w:rsid w:val="00B96888"/>
    <w:rsid w:val="00BA4871"/>
    <w:rsid w:val="00BA5330"/>
    <w:rsid w:val="00BB1CF0"/>
    <w:rsid w:val="00BD6491"/>
    <w:rsid w:val="00C45502"/>
    <w:rsid w:val="00C51779"/>
    <w:rsid w:val="00C5735B"/>
    <w:rsid w:val="00C757DE"/>
    <w:rsid w:val="00C77888"/>
    <w:rsid w:val="00C92899"/>
    <w:rsid w:val="00CB7CDA"/>
    <w:rsid w:val="00CD3311"/>
    <w:rsid w:val="00D010CA"/>
    <w:rsid w:val="00D1411B"/>
    <w:rsid w:val="00D165D5"/>
    <w:rsid w:val="00D45EBA"/>
    <w:rsid w:val="00DB165A"/>
    <w:rsid w:val="00DF7DB8"/>
    <w:rsid w:val="00E46D0A"/>
    <w:rsid w:val="00E74CE4"/>
    <w:rsid w:val="00E87D8E"/>
    <w:rsid w:val="00E94DB9"/>
    <w:rsid w:val="00EA569D"/>
    <w:rsid w:val="00EC335B"/>
    <w:rsid w:val="00EC4484"/>
    <w:rsid w:val="00EF7AE7"/>
    <w:rsid w:val="00F006B0"/>
    <w:rsid w:val="00F04F3A"/>
    <w:rsid w:val="00F068DC"/>
    <w:rsid w:val="00F52500"/>
    <w:rsid w:val="00F764E8"/>
    <w:rsid w:val="00F97781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7451957"/>
  <w15:chartTrackingRefBased/>
  <w15:docId w15:val="{BAF908D4-F7D2-4197-9B6D-54EFE9D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7DE"/>
    <w:rPr>
      <w:szCs w:val="24"/>
      <w:lang w:val="ca-ES"/>
    </w:rPr>
  </w:style>
  <w:style w:type="paragraph" w:styleId="Ttulo1">
    <w:name w:val="heading 1"/>
    <w:basedOn w:val="Normal"/>
    <w:next w:val="Normal"/>
    <w:qFormat/>
    <w:rsid w:val="00C75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C757DE"/>
    <w:pPr>
      <w:spacing w:before="120" w:after="120"/>
      <w:jc w:val="center"/>
    </w:pPr>
    <w:rPr>
      <w:b/>
      <w:shadow/>
      <w:color w:val="800000"/>
      <w:szCs w:val="20"/>
    </w:rPr>
  </w:style>
  <w:style w:type="paragraph" w:styleId="Textonotapie">
    <w:name w:val="footnote text"/>
    <w:basedOn w:val="Normal"/>
    <w:semiHidden/>
    <w:rPr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Estilo2">
    <w:name w:val="Estilo2"/>
    <w:basedOn w:val="Normal"/>
    <w:rsid w:val="00D165D5"/>
    <w:pPr>
      <w:jc w:val="center"/>
    </w:pPr>
    <w:rPr>
      <w:b/>
      <w:shadow/>
      <w:color w:val="FF9900"/>
      <w:szCs w:val="20"/>
    </w:rPr>
  </w:style>
  <w:style w:type="paragraph" w:customStyle="1" w:styleId="subtotal">
    <w:name w:val="subtotal"/>
    <w:basedOn w:val="Normal"/>
    <w:rsid w:val="00B96888"/>
    <w:pPr>
      <w:jc w:val="right"/>
    </w:pPr>
    <w:rPr>
      <w:b/>
      <w:i/>
      <w:shadow/>
      <w:szCs w:val="20"/>
    </w:rPr>
  </w:style>
  <w:style w:type="paragraph" w:customStyle="1" w:styleId="Estilo3">
    <w:name w:val="Estilo3"/>
    <w:basedOn w:val="subtotal"/>
    <w:rsid w:val="00B96888"/>
  </w:style>
  <w:style w:type="paragraph" w:styleId="Encabezado">
    <w:name w:val="header"/>
    <w:basedOn w:val="Normal"/>
    <w:rsid w:val="00347FA2"/>
    <w:pPr>
      <w:tabs>
        <w:tab w:val="center" w:pos="4252"/>
        <w:tab w:val="right" w:pos="8504"/>
      </w:tabs>
    </w:pPr>
  </w:style>
  <w:style w:type="paragraph" w:customStyle="1" w:styleId="Estilo4">
    <w:name w:val="Estilo4"/>
    <w:basedOn w:val="Estilo3"/>
    <w:rsid w:val="00C757DE"/>
    <w:rPr>
      <w:b w:val="0"/>
      <w:outline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allompart</dc:creator>
  <cp:keywords/>
  <dc:description/>
  <cp:lastModifiedBy>Admin</cp:lastModifiedBy>
  <cp:revision>3</cp:revision>
  <cp:lastPrinted>2017-02-14T09:02:00Z</cp:lastPrinted>
  <dcterms:created xsi:type="dcterms:W3CDTF">2024-03-05T12:05:00Z</dcterms:created>
  <dcterms:modified xsi:type="dcterms:W3CDTF">2025-02-26T16:32:00Z</dcterms:modified>
</cp:coreProperties>
</file>